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943276" w:rsidRDefault="00031095" w:rsidP="001A72FF">
      <w:pPr>
        <w:autoSpaceDE w:val="0"/>
        <w:autoSpaceDN w:val="0"/>
        <w:adjustRightInd w:val="0"/>
        <w:rPr>
          <w:b/>
          <w:bCs/>
          <w:sz w:val="28"/>
          <w:vertAlign w:val="subscript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B104C89" w:rsidR="008723C0" w:rsidRDefault="0094327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28 – 30</w:t>
      </w:r>
      <w:r w:rsidR="003842E7">
        <w:rPr>
          <w:b/>
          <w:bCs/>
          <w:sz w:val="28"/>
          <w:lang w:val="en-US"/>
        </w:rPr>
        <w:t xml:space="preserve"> </w:t>
      </w:r>
      <w:r w:rsidR="00845B7F">
        <w:rPr>
          <w:b/>
          <w:bCs/>
          <w:sz w:val="28"/>
          <w:lang w:val="en-US"/>
        </w:rPr>
        <w:t>October</w:t>
      </w:r>
      <w:r>
        <w:rPr>
          <w:b/>
          <w:bCs/>
          <w:sz w:val="28"/>
          <w:lang w:val="en-US"/>
        </w:rPr>
        <w:t xml:space="preserve"> 2019</w:t>
      </w:r>
    </w:p>
    <w:p w14:paraId="261C3CAF" w14:textId="57A925F2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943276">
        <w:rPr>
          <w:b/>
          <w:bCs/>
          <w:sz w:val="28"/>
          <w:lang w:val="en-US"/>
        </w:rPr>
        <w:t>ESA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943276">
        <w:rPr>
          <w:b/>
          <w:bCs/>
          <w:sz w:val="28"/>
          <w:szCs w:val="28"/>
          <w:lang w:val="en-US"/>
        </w:rPr>
        <w:t>Darmstadt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5B664383" w:rsidR="00DC15D3" w:rsidRPr="00B11933" w:rsidRDefault="001A2902" w:rsidP="00943276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943276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943276">
              <w:rPr>
                <w:b/>
                <w:bCs/>
                <w:sz w:val="28"/>
                <w:lang w:val="en-US"/>
              </w:rPr>
              <w:t>28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943276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3D60F14D" w14:textId="77777777" w:rsidR="00DC15D3" w:rsidRDefault="00AB6E47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13FBC929" w:rsidR="001A72FF" w:rsidRPr="002615D7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3E5426B0" w:rsidR="00DC15D3" w:rsidRPr="002615D7" w:rsidRDefault="00943276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45C8662" w14:textId="3C589222" w:rsidR="0019130D" w:rsidRDefault="0019130D" w:rsidP="00C72741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943276">
              <w:rPr>
                <w:sz w:val="22"/>
                <w:szCs w:val="22"/>
                <w:lang w:val="en-US"/>
              </w:rPr>
              <w:t>ESA</w:t>
            </w:r>
          </w:p>
          <w:p w14:paraId="261C3CBC" w14:textId="4B15F4C8" w:rsidR="001A72FF" w:rsidRPr="002615D7" w:rsidRDefault="001A72FF" w:rsidP="001A72FF">
            <w:pPr>
              <w:ind w:left="43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0F99BE2" w14:textId="78E1B1AA" w:rsidR="0019130D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943276">
              <w:rPr>
                <w:sz w:val="22"/>
                <w:szCs w:val="22"/>
              </w:rPr>
              <w:t>s</w:t>
            </w:r>
          </w:p>
          <w:p w14:paraId="261C3CBD" w14:textId="22662783" w:rsidR="004852E9" w:rsidRPr="002615D7" w:rsidRDefault="00943276" w:rsidP="0019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68EEEA2" w:rsidR="00EC3C94" w:rsidRPr="002615D7" w:rsidRDefault="00943276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1A72FF">
            <w:pPr>
              <w:autoSpaceDE w:val="0"/>
              <w:autoSpaceDN w:val="0"/>
              <w:ind w:left="88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47E3B0FB" w:rsidR="005A7946" w:rsidRPr="002615D7" w:rsidRDefault="005A794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CSEG ADs</w:t>
            </w:r>
          </w:p>
        </w:tc>
      </w:tr>
      <w:tr w:rsidR="003E4E5B" w:rsidRPr="005076C3" w14:paraId="261C3CD4" w14:textId="77777777" w:rsidTr="00BA624C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C3CD1" w14:textId="77777777" w:rsidR="003E4E5B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DC8" w14:textId="566C695C" w:rsidR="004F166D" w:rsidRPr="0001569D" w:rsidRDefault="008D2656" w:rsidP="00FE31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CESG Report on </w:t>
            </w:r>
            <w:r w:rsidR="0001569D">
              <w:rPr>
                <w:color w:val="000000" w:themeColor="text1"/>
                <w:sz w:val="22"/>
                <w:szCs w:val="22"/>
              </w:rPr>
              <w:t>Other Topics</w:t>
            </w:r>
          </w:p>
          <w:p w14:paraId="3835203D" w14:textId="4E1F1CAC" w:rsidR="0001569D" w:rsidRDefault="005002A9" w:rsidP="0001569D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 w:rsidRPr="002C2809">
              <w:rPr>
                <w:sz w:val="22"/>
                <w:szCs w:val="22"/>
              </w:rPr>
              <w:t>Progress since the last meeting (reviews, polls, etc.)</w:t>
            </w:r>
          </w:p>
          <w:p w14:paraId="1A9BD159" w14:textId="61F6C298" w:rsid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 s</w:t>
            </w:r>
            <w:r w:rsidRPr="005002A9">
              <w:rPr>
                <w:sz w:val="22"/>
                <w:szCs w:val="22"/>
              </w:rPr>
              <w:t>tatus</w:t>
            </w:r>
          </w:p>
          <w:p w14:paraId="52943788" w14:textId="351C1C1B" w:rsid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of resources</w:t>
            </w:r>
          </w:p>
          <w:p w14:paraId="126F14F3" w14:textId="6F0B677B" w:rsid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of ICPA</w:t>
            </w:r>
          </w:p>
          <w:p w14:paraId="238DD013" w14:textId="755A3474" w:rsidR="005002A9" w:rsidRP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CESG activities</w:t>
            </w:r>
          </w:p>
          <w:p w14:paraId="261C3CE1" w14:textId="3339D5F8" w:rsidR="001A72FF" w:rsidRPr="00BF6FFC" w:rsidRDefault="001A72FF" w:rsidP="005002A9">
            <w:pPr>
              <w:pStyle w:val="MediumGrid1-Accent21"/>
              <w:ind w:left="432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14:paraId="261C3CE7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E4E931" w14:textId="77777777" w:rsidR="00031095" w:rsidRDefault="00031095" w:rsidP="00031095">
      <w:pPr>
        <w:jc w:val="center"/>
        <w:rPr>
          <w:lang w:val="en-US"/>
        </w:rPr>
      </w:pPr>
    </w:p>
    <w:p w14:paraId="4AB48E3A" w14:textId="57A99F5C" w:rsidR="00031095" w:rsidRDefault="00031095" w:rsidP="00031095">
      <w:pPr>
        <w:jc w:val="center"/>
        <w:rPr>
          <w:b/>
          <w:lang w:val="en-US"/>
        </w:rPr>
      </w:pPr>
      <w:r w:rsidRPr="00D75213">
        <w:rPr>
          <w:b/>
          <w:lang w:val="en-US"/>
        </w:rPr>
        <w:t xml:space="preserve">Joint CMC and CESG Dinner </w:t>
      </w:r>
    </w:p>
    <w:p w14:paraId="2153636A" w14:textId="77777777" w:rsidR="00D75213" w:rsidRPr="00D75213" w:rsidRDefault="00D75213" w:rsidP="00031095">
      <w:pPr>
        <w:jc w:val="center"/>
        <w:rPr>
          <w:b/>
          <w:lang w:val="en-US"/>
        </w:rPr>
      </w:pPr>
    </w:p>
    <w:p w14:paraId="0F47F7EF" w14:textId="768672F3" w:rsidR="00031095" w:rsidRPr="00E11320" w:rsidRDefault="00943276" w:rsidP="00D75213">
      <w:pPr>
        <w:spacing w:line="276" w:lineRule="auto"/>
        <w:jc w:val="center"/>
        <w:rPr>
          <w:lang w:val="en-US"/>
        </w:rPr>
      </w:pPr>
      <w:r w:rsidRPr="00E11320">
        <w:rPr>
          <w:lang w:val="en-US"/>
        </w:rPr>
        <w:t>Monday</w:t>
      </w:r>
      <w:r w:rsidR="00D75213" w:rsidRPr="00E11320">
        <w:rPr>
          <w:lang w:val="en-US"/>
        </w:rPr>
        <w:t>,</w:t>
      </w:r>
      <w:r w:rsidRPr="00E11320">
        <w:rPr>
          <w:lang w:val="en-US"/>
        </w:rPr>
        <w:t xml:space="preserve"> 28</w:t>
      </w:r>
      <w:r w:rsidR="00E11320" w:rsidRPr="00E11320">
        <w:rPr>
          <w:lang w:val="en-US"/>
        </w:rPr>
        <w:t xml:space="preserve"> October at 190</w:t>
      </w:r>
      <w:r w:rsidR="00031095" w:rsidRPr="00E11320">
        <w:rPr>
          <w:lang w:val="en-US"/>
        </w:rPr>
        <w:t>0 Hours</w:t>
      </w:r>
    </w:p>
    <w:p w14:paraId="3C7D0466" w14:textId="77777777" w:rsidR="00423F32" w:rsidRDefault="00E11320" w:rsidP="003D4834">
      <w:pPr>
        <w:spacing w:line="276" w:lineRule="auto"/>
        <w:jc w:val="center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Location to be added soon</w:t>
      </w:r>
    </w:p>
    <w:p w14:paraId="177A322D" w14:textId="31D110C4" w:rsidR="00031095" w:rsidRDefault="00031095" w:rsidP="00423F32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9679313" w:rsidR="00076F74" w:rsidRPr="00B11933" w:rsidRDefault="00DA5561" w:rsidP="00943276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943276"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943276">
              <w:rPr>
                <w:b/>
                <w:bCs/>
                <w:sz w:val="28"/>
                <w:lang w:val="en-US"/>
              </w:rPr>
              <w:t>29</w:t>
            </w:r>
            <w:r w:rsidR="00845B7F">
              <w:rPr>
                <w:b/>
                <w:bCs/>
                <w:sz w:val="28"/>
                <w:lang w:val="en-US"/>
              </w:rPr>
              <w:t xml:space="preserve">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</w:t>
            </w:r>
            <w:r w:rsidR="00943276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C190FCB" w:rsidR="00076F74" w:rsidRPr="005C1E1E" w:rsidRDefault="00076F74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C4648BF" w:rsidR="00076F74" w:rsidRPr="005C1E1E" w:rsidRDefault="00943276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1A72FF">
            <w:pPr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50DEBECB" w:rsidR="009773C7" w:rsidRPr="005C1E1E" w:rsidRDefault="00943276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BA624C" w14:paraId="5840DB7C" w14:textId="77777777" w:rsidTr="00294800">
        <w:tc>
          <w:tcPr>
            <w:tcW w:w="1548" w:type="dxa"/>
          </w:tcPr>
          <w:p w14:paraId="4EEECD4E" w14:textId="59F6990D" w:rsidR="00BA624C" w:rsidRPr="005C1E1E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70C39498" w14:textId="77777777" w:rsidR="00BA624C" w:rsidRDefault="008464EC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IOAG/CCSDS Discussion Topics</w:t>
            </w:r>
          </w:p>
          <w:p w14:paraId="3A4700EE" w14:textId="6FC82B81" w:rsidR="008464EC" w:rsidRDefault="008464EC" w:rsidP="008464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D770E5A" w14:textId="4A8D5B5D" w:rsidR="00BA624C" w:rsidRDefault="008464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Schmidt</w:t>
            </w:r>
          </w:p>
          <w:p w14:paraId="50FB6AE6" w14:textId="4ACA5C91" w:rsidR="008464EC" w:rsidRDefault="008464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Representatives</w:t>
            </w:r>
          </w:p>
        </w:tc>
      </w:tr>
      <w:tr w:rsidR="00BA624C" w:rsidRPr="005C1E1E" w14:paraId="07DFBCC8" w14:textId="77777777" w:rsidTr="00BA624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3F0479" w14:textId="77777777" w:rsidR="00BA624C" w:rsidRPr="005C1E1E" w:rsidRDefault="00BA624C" w:rsidP="005B200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F7604C" w14:textId="77777777" w:rsidR="00BA624C" w:rsidRDefault="00BA624C" w:rsidP="005B200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5B7629CA" w14:textId="1F888F8A" w:rsidR="00BA624C" w:rsidRPr="005C1E1E" w:rsidRDefault="00BA624C" w:rsidP="005B20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2E221E" w14:textId="77777777" w:rsidR="00BA624C" w:rsidRPr="005C1E1E" w:rsidRDefault="00BA624C" w:rsidP="005B2004">
            <w:pPr>
              <w:rPr>
                <w:sz w:val="22"/>
                <w:szCs w:val="22"/>
              </w:rPr>
            </w:pPr>
          </w:p>
        </w:tc>
      </w:tr>
      <w:tr w:rsidR="008464EC" w14:paraId="22AEE34E" w14:textId="77777777" w:rsidTr="00294800">
        <w:tc>
          <w:tcPr>
            <w:tcW w:w="1548" w:type="dxa"/>
          </w:tcPr>
          <w:p w14:paraId="16AEC0DD" w14:textId="5AFEEE95" w:rsidR="008464EC" w:rsidRPr="00482B33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</w:tcPr>
          <w:p w14:paraId="4929A40B" w14:textId="68E46B43" w:rsidR="008464EC" w:rsidRPr="00A67D1C" w:rsidRDefault="008464EC" w:rsidP="00BA624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continued</w:t>
            </w:r>
          </w:p>
        </w:tc>
        <w:tc>
          <w:tcPr>
            <w:tcW w:w="1980" w:type="dxa"/>
          </w:tcPr>
          <w:p w14:paraId="5D8717F4" w14:textId="77777777" w:rsidR="008464EC" w:rsidRDefault="008464E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A624C" w14:paraId="2462EF3D" w14:textId="77777777" w:rsidTr="00294800">
        <w:tc>
          <w:tcPr>
            <w:tcW w:w="1548" w:type="dxa"/>
          </w:tcPr>
          <w:p w14:paraId="6D88B8C7" w14:textId="599FC32C" w:rsidR="00BA624C" w:rsidRPr="005C1E1E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</w:tcPr>
          <w:p w14:paraId="6D79D065" w14:textId="77777777" w:rsidR="00BA624C" w:rsidRPr="00A67D1C" w:rsidRDefault="00BA624C" w:rsidP="00BA624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53CA554" w14:textId="77777777" w:rsidR="00BA624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2020 Tech Plenary &amp; CMC (NASA)</w:t>
            </w:r>
          </w:p>
          <w:p w14:paraId="329F846C" w14:textId="77777777" w:rsidR="00BA624C" w:rsidRPr="004F166D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2020 CMC (JAXA)</w:t>
            </w:r>
          </w:p>
          <w:p w14:paraId="2CA7F548" w14:textId="77777777" w:rsidR="00BA624C" w:rsidRPr="00A67D1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4279A106" w14:textId="77777777" w:rsidR="00BA624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2021 Tech Plenary &amp; CMC (NASA</w:t>
            </w:r>
            <w:r w:rsidRPr="00A67D1C">
              <w:rPr>
                <w:sz w:val="22"/>
                <w:szCs w:val="22"/>
              </w:rPr>
              <w:t>)</w:t>
            </w:r>
          </w:p>
          <w:p w14:paraId="4F23432A" w14:textId="77777777" w:rsidR="00BA624C" w:rsidRPr="004F166D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(INPE)</w:t>
            </w:r>
          </w:p>
          <w:p w14:paraId="16D46FE3" w14:textId="77777777" w:rsidR="00BA624C" w:rsidRDefault="00BA624C" w:rsidP="00BA624C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63085B07" w14:textId="77777777" w:rsid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r w:rsidRPr="00A67D1C">
              <w:rPr>
                <w:sz w:val="22"/>
                <w:szCs w:val="22"/>
              </w:rPr>
              <w:t>elecon</w:t>
            </w:r>
          </w:p>
          <w:p w14:paraId="3125A10E" w14:textId="3C2498D8" w:rsidR="00514CBD" w:rsidRPr="00BA624C" w:rsidRDefault="00514CBD" w:rsidP="00514C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F1A0552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4B1F30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  <w:p w14:paraId="70F84CC6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Tsutomu S.</w:t>
            </w:r>
          </w:p>
          <w:p w14:paraId="00A64E0E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070D27F6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  <w:p w14:paraId="1EC2B6AD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Bergamini</w:t>
            </w:r>
          </w:p>
          <w:p w14:paraId="2EE6D391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A06C2F" w14:textId="684F3328" w:rsidR="00BA624C" w:rsidRDefault="00BA624C" w:rsidP="00BA6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BA624C" w14:paraId="60F26910" w14:textId="77777777" w:rsidTr="00294800">
        <w:tc>
          <w:tcPr>
            <w:tcW w:w="1548" w:type="dxa"/>
          </w:tcPr>
          <w:p w14:paraId="2C4B263A" w14:textId="32EE49B6" w:rsidR="00BA624C" w:rsidRPr="005C1E1E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</w:tcPr>
          <w:p w14:paraId="5A063937" w14:textId="26AAD79B" w:rsidR="00BA624C" w:rsidRPr="00BA624C" w:rsidRDefault="008464EC" w:rsidP="00BA624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(Additional Topics)</w:t>
            </w:r>
          </w:p>
        </w:tc>
        <w:tc>
          <w:tcPr>
            <w:tcW w:w="1980" w:type="dxa"/>
          </w:tcPr>
          <w:p w14:paraId="3BCDCB06" w14:textId="77777777" w:rsidR="00BA624C" w:rsidRDefault="00BA624C" w:rsidP="00BA624C">
            <w:pPr>
              <w:rPr>
                <w:sz w:val="22"/>
                <w:szCs w:val="22"/>
              </w:rPr>
            </w:pPr>
          </w:p>
        </w:tc>
      </w:tr>
      <w:tr w:rsidR="00BA624C" w14:paraId="33BDC6DA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6A5505C9" w14:textId="4F3F023E" w:rsidR="00BA624C" w:rsidRPr="005C1E1E" w:rsidRDefault="00BA624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5ACBD8C5" w14:textId="4C5BDA81" w:rsidR="00BA624C" w:rsidRDefault="00BA624C" w:rsidP="00BA6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947D4DB" w14:textId="77777777" w:rsidR="00BA624C" w:rsidRDefault="00BA624C" w:rsidP="00BA624C">
            <w:pPr>
              <w:rPr>
                <w:sz w:val="22"/>
                <w:szCs w:val="22"/>
              </w:rPr>
            </w:pPr>
          </w:p>
        </w:tc>
      </w:tr>
    </w:tbl>
    <w:p w14:paraId="3C06E696" w14:textId="5BAA459D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BA624C" w:rsidRPr="005C1E1E" w14:paraId="76B535FD" w14:textId="77777777" w:rsidTr="00CC792D">
        <w:trPr>
          <w:trHeight w:val="278"/>
        </w:trPr>
        <w:tc>
          <w:tcPr>
            <w:tcW w:w="9558" w:type="dxa"/>
            <w:gridSpan w:val="3"/>
            <w:shd w:val="clear" w:color="auto" w:fill="CCFFFF"/>
          </w:tcPr>
          <w:p w14:paraId="08A68126" w14:textId="34A7433C" w:rsidR="00BA624C" w:rsidRPr="005C1E1E" w:rsidRDefault="00BA624C" w:rsidP="00BA624C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>
              <w:rPr>
                <w:b/>
                <w:bCs/>
                <w:sz w:val="28"/>
                <w:lang w:val="en-US"/>
              </w:rPr>
              <w:t>CMC Meeting – Wednesday, 30 October 2019</w:t>
            </w:r>
          </w:p>
        </w:tc>
      </w:tr>
      <w:tr w:rsidR="00BA624C" w:rsidRPr="005C1E1E" w14:paraId="78CD6AD2" w14:textId="77777777" w:rsidTr="00461B60">
        <w:trPr>
          <w:trHeight w:val="278"/>
        </w:trPr>
        <w:tc>
          <w:tcPr>
            <w:tcW w:w="1548" w:type="dxa"/>
          </w:tcPr>
          <w:p w14:paraId="4703728D" w14:textId="10F54B3B" w:rsidR="00BA624C" w:rsidRPr="005C1E1E" w:rsidRDefault="00BA624C" w:rsidP="00BA624C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0845</w:t>
            </w:r>
          </w:p>
        </w:tc>
        <w:tc>
          <w:tcPr>
            <w:tcW w:w="6030" w:type="dxa"/>
          </w:tcPr>
          <w:p w14:paraId="1732E5E4" w14:textId="77777777" w:rsid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Pr="00A67D1C">
              <w:rPr>
                <w:sz w:val="22"/>
                <w:szCs w:val="22"/>
                <w:lang w:val="en-US"/>
              </w:rPr>
              <w:t>rder – Welcome/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Pr="00A67D1C">
              <w:rPr>
                <w:sz w:val="22"/>
                <w:szCs w:val="22"/>
                <w:lang w:val="en-US"/>
              </w:rPr>
              <w:t>emarks</w:t>
            </w:r>
          </w:p>
          <w:p w14:paraId="6A4E5DF1" w14:textId="77777777" w:rsidR="00BA624C" w:rsidRPr="00641457" w:rsidRDefault="00BA624C" w:rsidP="00BA624C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76D4C5" w14:textId="7B453114" w:rsidR="00BA624C" w:rsidRPr="005C1E1E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S. Townes</w:t>
            </w:r>
          </w:p>
        </w:tc>
      </w:tr>
      <w:tr w:rsidR="00BA624C" w:rsidRPr="005C1E1E" w14:paraId="40FCBB3E" w14:textId="77777777" w:rsidTr="00461B60">
        <w:trPr>
          <w:trHeight w:val="278"/>
        </w:trPr>
        <w:tc>
          <w:tcPr>
            <w:tcW w:w="1548" w:type="dxa"/>
          </w:tcPr>
          <w:p w14:paraId="3658F1F8" w14:textId="6524CBA0" w:rsidR="00BA624C" w:rsidRDefault="00BA624C" w:rsidP="00BA624C">
            <w:pPr>
              <w:tabs>
                <w:tab w:val="left" w:pos="106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0850</w:t>
            </w:r>
          </w:p>
        </w:tc>
        <w:tc>
          <w:tcPr>
            <w:tcW w:w="6030" w:type="dxa"/>
          </w:tcPr>
          <w:p w14:paraId="15BB6E7C" w14:textId="77777777" w:rsidR="00BA624C" w:rsidRP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Agenda Review and A</w:t>
            </w:r>
            <w:r w:rsidRPr="00A67D1C">
              <w:rPr>
                <w:sz w:val="22"/>
                <w:szCs w:val="22"/>
              </w:rPr>
              <w:t>pproval</w:t>
            </w:r>
          </w:p>
          <w:p w14:paraId="0D478E63" w14:textId="5A053B29" w:rsidR="00BA624C" w:rsidRDefault="00BA624C" w:rsidP="00BA624C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0D2E36E6" w14:textId="57E7D055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 Townes</w:t>
            </w:r>
          </w:p>
        </w:tc>
      </w:tr>
    </w:tbl>
    <w:p w14:paraId="2847FB55" w14:textId="69A32A83" w:rsidR="00031095" w:rsidRDefault="00031095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BA624C" w14:paraId="49B66B41" w14:textId="77777777" w:rsidTr="000E7011">
        <w:tc>
          <w:tcPr>
            <w:tcW w:w="9558" w:type="dxa"/>
            <w:shd w:val="clear" w:color="auto" w:fill="FFFF00"/>
          </w:tcPr>
          <w:p w14:paraId="02E942DB" w14:textId="7DCD9275" w:rsidR="00BA624C" w:rsidRPr="004852E9" w:rsidRDefault="00BA624C" w:rsidP="00BA624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>
              <w:rPr>
                <w:b/>
                <w:bCs/>
                <w:i/>
                <w:lang w:val="en-US"/>
              </w:rPr>
              <w:t>Wednesday, 30</w:t>
            </w:r>
            <w:r w:rsidRPr="004852E9">
              <w:rPr>
                <w:b/>
                <w:bCs/>
                <w:i/>
                <w:lang w:val="en-US"/>
              </w:rPr>
              <w:t xml:space="preserve"> October</w:t>
            </w:r>
            <w:r>
              <w:rPr>
                <w:b/>
                <w:bCs/>
                <w:i/>
                <w:lang w:val="en-US"/>
              </w:rPr>
              <w:t xml:space="preserve"> 2019</w:t>
            </w:r>
            <w:r w:rsidRPr="004852E9">
              <w:rPr>
                <w:b/>
                <w:bCs/>
                <w:i/>
                <w:lang w:val="en-US"/>
              </w:rPr>
              <w:t>; 0900 – 1115 hours</w:t>
            </w:r>
          </w:p>
        </w:tc>
      </w:tr>
    </w:tbl>
    <w:p w14:paraId="763D7015" w14:textId="77777777" w:rsidR="00BA624C" w:rsidRDefault="00BA624C" w:rsidP="00BA624C">
      <w:pPr>
        <w:rPr>
          <w:b/>
          <w:i/>
          <w:sz w:val="20"/>
          <w:szCs w:val="20"/>
        </w:rPr>
      </w:pPr>
    </w:p>
    <w:p w14:paraId="2E01D3CF" w14:textId="56AA18E0" w:rsidR="00BA624C" w:rsidRPr="00246122" w:rsidRDefault="00BA624C" w:rsidP="00BA624C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>rate Age</w:t>
      </w:r>
      <w:r w:rsidR="0001569D">
        <w:rPr>
          <w:i/>
          <w:sz w:val="20"/>
          <w:szCs w:val="20"/>
        </w:rPr>
        <w:t>nda for ISO/TC 20/SC 13 Meeting</w:t>
      </w:r>
      <w:r>
        <w:rPr>
          <w:i/>
          <w:sz w:val="20"/>
          <w:szCs w:val="20"/>
        </w:rPr>
        <w:t xml:space="preserve"> –</w:t>
      </w:r>
    </w:p>
    <w:p w14:paraId="1BEE78A7" w14:textId="77777777" w:rsidR="00BA624C" w:rsidRDefault="00BA624C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5CE38DD0" w:rsidR="00703411" w:rsidRDefault="00B17E1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35ECCEDA" w:rsidR="00703411" w:rsidRPr="00E11320" w:rsidRDefault="00E11320" w:rsidP="00E1132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64C9E">
              <w:rPr>
                <w:sz w:val="22"/>
                <w:szCs w:val="22"/>
              </w:rPr>
              <w:t>IOAG Liaison Report/Topics</w:t>
            </w:r>
          </w:p>
          <w:p w14:paraId="7C936CBD" w14:textId="73BD4251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76EBF470" w:rsidR="00703411" w:rsidRPr="00A67D1C" w:rsidRDefault="00943276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48923" w:rsidR="0053798A" w:rsidRDefault="00B17E12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53798A">
            <w:pPr>
              <w:pStyle w:val="MediumGrid1-Accent21"/>
              <w:ind w:left="708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97B64C" w14:textId="77777777" w:rsidR="00943276" w:rsidRDefault="00943276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9D001D9" w:rsidR="0053798A" w:rsidRDefault="00943276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321C4AD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</w:tc>
      </w:tr>
      <w:tr w:rsidR="00746040" w14:paraId="247ABFC1" w14:textId="77777777" w:rsidTr="00BA624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173E08" w14:textId="0C4824EC" w:rsidR="00746040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D98B20E" w:rsidR="00746040" w:rsidRPr="00320ADA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8464EC" w14:paraId="64039B46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0C0E003" w14:textId="77777777" w:rsidR="008464EC" w:rsidRDefault="008464EC" w:rsidP="001A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25E9494" w14:textId="27334E79" w:rsidR="008464EC" w:rsidRDefault="008464EC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(Additional Topics)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76C22A" w14:textId="77777777" w:rsidR="008464EC" w:rsidRPr="00320ADA" w:rsidRDefault="008464EC" w:rsidP="00746040">
            <w:pPr>
              <w:rPr>
                <w:sz w:val="22"/>
                <w:szCs w:val="22"/>
              </w:rPr>
            </w:pPr>
          </w:p>
        </w:tc>
      </w:tr>
      <w:tr w:rsidR="005002A9" w14:paraId="7EDFDA9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33CA06D" w14:textId="6960EC95" w:rsidR="005002A9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bookmarkStart w:id="0" w:name="_GoBack"/>
            <w:bookmarkEnd w:id="0"/>
            <w:r w:rsidR="005002A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E35DF9" w14:textId="5050EE4B" w:rsidR="005002A9" w:rsidRPr="00320ADA" w:rsidRDefault="005002A9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98F445" w14:textId="77777777" w:rsidR="005002A9" w:rsidRPr="00320ADA" w:rsidRDefault="005002A9" w:rsidP="00746040">
            <w:pPr>
              <w:rPr>
                <w:sz w:val="22"/>
                <w:szCs w:val="22"/>
              </w:rPr>
            </w:pPr>
          </w:p>
        </w:tc>
      </w:tr>
      <w:tr w:rsidR="00746040" w14:paraId="261C3D5D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261C3D5A" w14:textId="135EF567" w:rsidR="00746040" w:rsidRPr="00A71FC7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002A9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3D74BA3C" w:rsidR="008E6C56" w:rsidRPr="002310B2" w:rsidRDefault="008E6C56" w:rsidP="0001569D">
      <w:pPr>
        <w:rPr>
          <w:b/>
          <w:sz w:val="20"/>
          <w:szCs w:val="20"/>
        </w:rPr>
      </w:pPr>
    </w:p>
    <w:sectPr w:rsidR="008E6C56" w:rsidRPr="002310B2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9BE2" w14:textId="77777777" w:rsidR="00600183" w:rsidRDefault="00600183" w:rsidP="00980C1C">
      <w:r>
        <w:separator/>
      </w:r>
    </w:p>
  </w:endnote>
  <w:endnote w:type="continuationSeparator" w:id="0">
    <w:p w14:paraId="6E5EDEEC" w14:textId="77777777" w:rsidR="00600183" w:rsidRDefault="00600183" w:rsidP="00980C1C">
      <w:r>
        <w:continuationSeparator/>
      </w:r>
    </w:p>
  </w:endnote>
  <w:endnote w:type="continuationNotice" w:id="1">
    <w:p w14:paraId="791BF798" w14:textId="77777777" w:rsidR="00600183" w:rsidRDefault="0060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3F42170F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464EC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61D45A44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514CBD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EB30" w14:textId="77777777" w:rsidR="00600183" w:rsidRDefault="00600183" w:rsidP="00980C1C">
      <w:r>
        <w:separator/>
      </w:r>
    </w:p>
  </w:footnote>
  <w:footnote w:type="continuationSeparator" w:id="0">
    <w:p w14:paraId="543F0D46" w14:textId="77777777" w:rsidR="00600183" w:rsidRDefault="00600183" w:rsidP="00980C1C">
      <w:r>
        <w:continuationSeparator/>
      </w:r>
    </w:p>
  </w:footnote>
  <w:footnote w:type="continuationNotice" w:id="1">
    <w:p w14:paraId="50BDDFE8" w14:textId="77777777" w:rsidR="00600183" w:rsidRDefault="00600183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69D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87607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834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3F32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02A9"/>
    <w:rsid w:val="0050368D"/>
    <w:rsid w:val="00505B60"/>
    <w:rsid w:val="0051347B"/>
    <w:rsid w:val="00514CBD"/>
    <w:rsid w:val="00520DCB"/>
    <w:rsid w:val="00520EA7"/>
    <w:rsid w:val="005227BA"/>
    <w:rsid w:val="00531183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0183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64EC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4B8"/>
    <w:rsid w:val="00940517"/>
    <w:rsid w:val="00940753"/>
    <w:rsid w:val="00943276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6509"/>
    <w:rsid w:val="00B17982"/>
    <w:rsid w:val="00B17E12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624C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77E7"/>
    <w:rsid w:val="00C702DF"/>
    <w:rsid w:val="00C70365"/>
    <w:rsid w:val="00C72741"/>
    <w:rsid w:val="00C80265"/>
    <w:rsid w:val="00C81581"/>
    <w:rsid w:val="00C83670"/>
    <w:rsid w:val="00C90020"/>
    <w:rsid w:val="00C96DBB"/>
    <w:rsid w:val="00CA0591"/>
    <w:rsid w:val="00CA0945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1320"/>
    <w:rsid w:val="00E17241"/>
    <w:rsid w:val="00E23EF6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4E00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4C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62D0C-B66A-4F75-9A66-65B5846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Michael Blackwood</cp:lastModifiedBy>
  <cp:revision>18</cp:revision>
  <cp:lastPrinted>2018-05-03T14:25:00Z</cp:lastPrinted>
  <dcterms:created xsi:type="dcterms:W3CDTF">2018-10-19T13:02:00Z</dcterms:created>
  <dcterms:modified xsi:type="dcterms:W3CDTF">2019-10-15T18:37:00Z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